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389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4DF0" w:rsidTr="00514DF0">
        <w:tc>
          <w:tcPr>
            <w:tcW w:w="8296" w:type="dxa"/>
          </w:tcPr>
          <w:p w:rsidR="00514DF0" w:rsidRDefault="00514DF0" w:rsidP="00514DF0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בס"ד </w:t>
            </w:r>
          </w:p>
          <w:p w:rsidR="00514DF0" w:rsidRPr="00F14A48" w:rsidRDefault="00514DF0" w:rsidP="00514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8"/>
                <w:szCs w:val="28"/>
                <w:rtl/>
              </w:rPr>
            </w:pPr>
            <w:r w:rsidRPr="00F14A48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עין טובה על עצמי </w:t>
            </w:r>
            <w:r w:rsidRPr="00F14A48">
              <w:rPr>
                <w:b/>
                <w:bCs/>
                <w:noProof/>
                <w:sz w:val="28"/>
                <w:szCs w:val="28"/>
                <w:rtl/>
              </w:rPr>
              <w:t>–</w:t>
            </w:r>
            <w:r w:rsidRPr="00F14A48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להסתפק במה שיש לי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ולשמוח בחלקי </w:t>
            </w:r>
          </w:p>
          <w:p w:rsidR="00514DF0" w:rsidRDefault="00514DF0" w:rsidP="00514DF0">
            <w:pPr>
              <w:rPr>
                <w:noProof/>
                <w:rtl/>
              </w:rPr>
            </w:pPr>
          </w:p>
          <w:p w:rsidR="00514DF0" w:rsidRDefault="00514DF0" w:rsidP="00514DF0">
            <w:pPr>
              <w:spacing w:line="360" w:lineRule="auto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נקודות למחשבה: </w:t>
            </w:r>
          </w:p>
          <w:p w:rsidR="00514DF0" w:rsidRDefault="00514DF0" w:rsidP="00514DF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cs="Arial"/>
              </w:rPr>
            </w:pPr>
            <w:r w:rsidRPr="000F0120">
              <w:rPr>
                <w:rFonts w:cs="Arial" w:hint="cs"/>
                <w:rtl/>
              </w:rPr>
              <w:t xml:space="preserve">להסתפק במה שיש לי? </w:t>
            </w:r>
            <w:r>
              <w:rPr>
                <w:rFonts w:cs="Arial" w:hint="cs"/>
                <w:rtl/>
              </w:rPr>
              <w:t xml:space="preserve">מה זה אומר? </w:t>
            </w:r>
          </w:p>
          <w:p w:rsidR="00514DF0" w:rsidRPr="001C0419" w:rsidRDefault="00514DF0" w:rsidP="00514DF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cs="Arial"/>
              </w:rPr>
            </w:pPr>
            <w:r w:rsidRPr="001C0419">
              <w:rPr>
                <w:rFonts w:cs="Arial" w:hint="cs"/>
                <w:rtl/>
              </w:rPr>
              <w:t xml:space="preserve">האם לשאוף  ליותר (בכל התחומים ) זה שלילי? האם זה סותר את מידת ההסתפקות? </w:t>
            </w:r>
          </w:p>
          <w:p w:rsidR="00514DF0" w:rsidRPr="000F0120" w:rsidRDefault="00514DF0" w:rsidP="00514DF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מדוע קשה לנו לפעמים לשמוח בחלקנו? </w:t>
            </w:r>
          </w:p>
          <w:p w:rsidR="00514DF0" w:rsidRDefault="00514DF0" w:rsidP="00514DF0">
            <w:pPr>
              <w:rPr>
                <w:noProof/>
                <w:rtl/>
              </w:rPr>
            </w:pPr>
          </w:p>
          <w:p w:rsidR="00514DF0" w:rsidRDefault="00514DF0" w:rsidP="00514DF0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היעזרו במידע הבא: </w:t>
            </w:r>
          </w:p>
          <w:p w:rsidR="00514DF0" w:rsidRPr="00514DF0" w:rsidRDefault="00514DF0" w:rsidP="00514DF0">
            <w:pPr>
              <w:spacing w:line="360" w:lineRule="auto"/>
              <w:rPr>
                <w:rFonts w:cs="Arial"/>
                <w:rtl/>
              </w:rPr>
            </w:pPr>
            <w:r w:rsidRPr="00FA0C82">
              <w:rPr>
                <w:rFonts w:cs="Arial" w:hint="cs"/>
                <w:rtl/>
              </w:rPr>
              <w:t xml:space="preserve">להסתפק במה שיש. אין הכוונה להפסיק לשאוף. </w:t>
            </w:r>
            <w:r>
              <w:rPr>
                <w:rFonts w:cs="Arial" w:hint="cs"/>
                <w:rtl/>
              </w:rPr>
              <w:t xml:space="preserve">אלא להיות מסופק (מלשון סיפוק.)  </w:t>
            </w:r>
            <w:r w:rsidRPr="00FA0C82">
              <w:rPr>
                <w:rFonts w:cs="Arial" w:hint="cs"/>
                <w:rtl/>
              </w:rPr>
              <w:t>ה</w:t>
            </w:r>
            <w:r>
              <w:rPr>
                <w:rFonts w:cs="Arial" w:hint="cs"/>
                <w:rtl/>
              </w:rPr>
              <w:t xml:space="preserve">סיפוק </w:t>
            </w:r>
            <w:r w:rsidRPr="00FA0C82">
              <w:rPr>
                <w:rFonts w:cs="Arial" w:hint="cs"/>
                <w:rtl/>
              </w:rPr>
              <w:t xml:space="preserve"> במה שהשגתי ובמה שנתן </w:t>
            </w:r>
            <w:r w:rsidRPr="00FA0C82">
              <w:rPr>
                <w:rFonts w:cs="Arial" w:hint="cs"/>
                <w:b/>
                <w:bCs/>
                <w:rtl/>
              </w:rPr>
              <w:t>לי</w:t>
            </w:r>
            <w:r w:rsidRPr="00FA0C82">
              <w:rPr>
                <w:rFonts w:cs="Arial" w:hint="cs"/>
                <w:rtl/>
              </w:rPr>
              <w:t xml:space="preserve"> ה'</w:t>
            </w:r>
            <w:r>
              <w:rPr>
                <w:rFonts w:cs="Arial" w:hint="cs"/>
                <w:rtl/>
              </w:rPr>
              <w:t xml:space="preserve">. כאשר אני מתמקד בחלק שלי (ולא בשל חברי) אני שמח. </w:t>
            </w:r>
          </w:p>
          <w:p w:rsidR="00514DF0" w:rsidRDefault="00514DF0" w:rsidP="00514DF0">
            <w:pPr>
              <w:ind w:left="360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משימה : </w:t>
            </w:r>
          </w:p>
          <w:p w:rsidR="00514DF0" w:rsidRDefault="00514DF0" w:rsidP="00514D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>עצמו עיניים ונישמו שלוש נשימות עמוקות .</w:t>
            </w:r>
          </w:p>
          <w:p w:rsidR="00514DF0" w:rsidRDefault="00514DF0" w:rsidP="00514D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נסו לחשוב על כל מה שמביא לכם סיפוק. (הצלחות, כשרונות , משפחה אוהבת ועוד )  </w:t>
            </w:r>
          </w:p>
          <w:p w:rsidR="00514DF0" w:rsidRDefault="00514DF0" w:rsidP="00514D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כעת אמרו בלב תודה למי שאחראי על כל הטוב שיש לכם. </w:t>
            </w:r>
          </w:p>
          <w:p w:rsidR="00514DF0" w:rsidRDefault="00514DF0" w:rsidP="00514D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איזה רגש מתעורר בכם בעקבות מחשבות אלו? </w:t>
            </w:r>
          </w:p>
          <w:p w:rsidR="00514DF0" w:rsidRDefault="00514DF0" w:rsidP="00514DF0">
            <w:pPr>
              <w:rPr>
                <w:noProof/>
                <w:rtl/>
              </w:rPr>
            </w:pPr>
          </w:p>
          <w:p w:rsidR="00514DF0" w:rsidRDefault="00514DF0" w:rsidP="00514DF0">
            <w:pPr>
              <w:rPr>
                <w:noProof/>
                <w:rtl/>
              </w:rPr>
            </w:pPr>
          </w:p>
          <w:p w:rsidR="00514DF0" w:rsidRDefault="00514DF0" w:rsidP="00514DF0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חברו סטיקר שמבטא את מה שלמדתם. __________________________</w:t>
            </w:r>
          </w:p>
          <w:p w:rsidR="00514DF0" w:rsidRDefault="00514DF0" w:rsidP="00514DF0">
            <w:pPr>
              <w:rPr>
                <w:noProof/>
                <w:rtl/>
              </w:rPr>
            </w:pPr>
          </w:p>
          <w:p w:rsidR="00514DF0" w:rsidRDefault="00514DF0" w:rsidP="00514DF0">
            <w:pPr>
              <w:spacing w:line="360" w:lineRule="auto"/>
              <w:rPr>
                <w:rFonts w:cs="Arial"/>
                <w:u w:val="single"/>
                <w:rtl/>
              </w:rPr>
            </w:pPr>
          </w:p>
          <w:p w:rsidR="00514DF0" w:rsidRDefault="00514DF0" w:rsidP="00514DF0">
            <w:pPr>
              <w:spacing w:line="360" w:lineRule="auto"/>
              <w:rPr>
                <w:rFonts w:cs="Arial"/>
                <w:rtl/>
              </w:rPr>
            </w:pPr>
            <w:r w:rsidRPr="005E0602">
              <w:rPr>
                <w:rFonts w:cs="Arial" w:hint="cs"/>
                <w:rtl/>
              </w:rPr>
              <w:t>עין טובה, מה זה אומר עוד</w:t>
            </w:r>
            <w:r>
              <w:rPr>
                <w:rFonts w:cs="Arial" w:hint="cs"/>
                <w:rtl/>
              </w:rPr>
              <w:t xml:space="preserve"> לדעתכם? ____________________________</w:t>
            </w:r>
          </w:p>
          <w:p w:rsidR="00514DF0" w:rsidRDefault="00514DF0" w:rsidP="00514DF0">
            <w:pPr>
              <w:spacing w:line="360" w:lineRule="auto"/>
              <w:rPr>
                <w:rFonts w:cs="Arial"/>
                <w:rtl/>
              </w:rPr>
            </w:pPr>
          </w:p>
          <w:p w:rsidR="00514DF0" w:rsidRDefault="00514DF0" w:rsidP="00514DF0">
            <w:pPr>
              <w:spacing w:line="360" w:lineRule="auto"/>
              <w:rPr>
                <w:rFonts w:cs="Arial"/>
                <w:rtl/>
              </w:rPr>
            </w:pPr>
            <w:r w:rsidRPr="000A7B03">
              <w:rPr>
                <w:rFonts w:cs="Arial" w:hint="cs"/>
                <w:b/>
                <w:bCs/>
                <w:i/>
                <w:iCs/>
                <w:rtl/>
              </w:rPr>
              <w:t xml:space="preserve">והתוצאה... "ואז אהוב הוא על </w:t>
            </w:r>
            <w:proofErr w:type="spellStart"/>
            <w:r w:rsidRPr="000A7B03">
              <w:rPr>
                <w:rFonts w:cs="Arial" w:hint="cs"/>
                <w:b/>
                <w:bCs/>
                <w:i/>
                <w:iCs/>
                <w:rtl/>
              </w:rPr>
              <w:t>הכל</w:t>
            </w:r>
            <w:proofErr w:type="spellEnd"/>
            <w:r w:rsidRPr="000A7B03">
              <w:rPr>
                <w:rFonts w:cs="Arial" w:hint="cs"/>
                <w:b/>
                <w:bCs/>
                <w:i/>
                <w:iCs/>
                <w:rtl/>
              </w:rPr>
              <w:t xml:space="preserve"> והכל אהובים עליו"</w:t>
            </w:r>
            <w:r>
              <w:rPr>
                <w:rFonts w:cs="Arial" w:hint="cs"/>
                <w:rtl/>
              </w:rPr>
              <w:t xml:space="preserve"> </w:t>
            </w:r>
          </w:p>
          <w:p w:rsidR="00514DF0" w:rsidRDefault="00514DF0" w:rsidP="00514DF0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תארו קטע מיומו של בעל עין טובה: _______________________________________________________________________________________________________________________________________________________________________</w:t>
            </w:r>
            <w:r>
              <w:rPr>
                <w:rFonts w:cs="Arial" w:hint="cs"/>
                <w:rtl/>
              </w:rPr>
              <w:t>_______________________________</w:t>
            </w:r>
          </w:p>
          <w:p w:rsidR="00514DF0" w:rsidRPr="000A7B03" w:rsidRDefault="00514DF0" w:rsidP="00514DF0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</w:p>
        </w:tc>
      </w:tr>
    </w:tbl>
    <w:p w:rsidR="00923978" w:rsidRDefault="00923978" w:rsidP="00923978">
      <w:pPr>
        <w:spacing w:after="0"/>
        <w:rPr>
          <w:rtl/>
        </w:rPr>
      </w:pPr>
    </w:p>
    <w:p w:rsidR="00514DF0" w:rsidRDefault="00514DF0" w:rsidP="00514DF0">
      <w:pPr>
        <w:spacing w:after="0"/>
        <w:rPr>
          <w:rtl/>
        </w:rPr>
      </w:pPr>
    </w:p>
    <w:p w:rsidR="00514DF0" w:rsidRDefault="00514DF0" w:rsidP="00923978">
      <w:pPr>
        <w:spacing w:after="0"/>
        <w:rPr>
          <w:rtl/>
        </w:rPr>
      </w:pPr>
      <w:bookmarkStart w:id="0" w:name="_GoBack"/>
      <w:bookmarkEnd w:id="0"/>
    </w:p>
    <w:sectPr w:rsidR="00514DF0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1B6D"/>
    <w:multiLevelType w:val="hybridMultilevel"/>
    <w:tmpl w:val="DBD0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6834"/>
    <w:multiLevelType w:val="hybridMultilevel"/>
    <w:tmpl w:val="BF8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3FC5"/>
    <w:multiLevelType w:val="hybridMultilevel"/>
    <w:tmpl w:val="3E44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3E1C"/>
    <w:multiLevelType w:val="hybridMultilevel"/>
    <w:tmpl w:val="C5A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9"/>
    <w:rsid w:val="004A3EDB"/>
    <w:rsid w:val="004E0393"/>
    <w:rsid w:val="00514DF0"/>
    <w:rsid w:val="00650FD9"/>
    <w:rsid w:val="009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8D15-DD31-4E6A-82F5-7E80DF17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7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78"/>
    <w:pPr>
      <w:ind w:left="720"/>
      <w:contextualSpacing/>
    </w:pPr>
  </w:style>
  <w:style w:type="table" w:styleId="a4">
    <w:name w:val="Table Grid"/>
    <w:basedOn w:val="a1"/>
    <w:uiPriority w:val="59"/>
    <w:rsid w:val="0092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850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2016-12-15T09:50:00Z</dcterms:created>
  <dcterms:modified xsi:type="dcterms:W3CDTF">2016-12-15T09:57:00Z</dcterms:modified>
</cp:coreProperties>
</file>